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3F011" w14:textId="52578378" w:rsidR="003E77BF" w:rsidRPr="00B17DC3" w:rsidRDefault="003E77BF" w:rsidP="003E77BF">
      <w:pPr>
        <w:pBdr>
          <w:bottom w:val="single" w:sz="4" w:space="1" w:color="auto"/>
        </w:pBdr>
        <w:tabs>
          <w:tab w:val="right" w:pos="9923"/>
        </w:tabs>
        <w:spacing w:after="240"/>
        <w:ind w:right="-23"/>
        <w:jc w:val="both"/>
        <w:rPr>
          <w:rFonts w:cs="Arial"/>
          <w:i/>
          <w:sz w:val="18"/>
          <w:szCs w:val="18"/>
          <w:lang w:val="it-IT"/>
        </w:rPr>
      </w:pPr>
      <w:r w:rsidRPr="00B17DC3">
        <w:rPr>
          <w:rFonts w:cs="Arial"/>
          <w:i/>
          <w:sz w:val="18"/>
          <w:szCs w:val="18"/>
          <w:lang w:val="it-IT"/>
        </w:rPr>
        <w:t xml:space="preserve">Ausgabe </w:t>
      </w:r>
      <w:r w:rsidRPr="007346A0">
        <w:rPr>
          <w:rFonts w:cs="Arial"/>
          <w:i/>
          <w:sz w:val="18"/>
          <w:szCs w:val="18"/>
          <w:lang w:val="it-IT"/>
        </w:rPr>
        <w:t xml:space="preserve">2009 </w:t>
      </w:r>
      <w:r w:rsidRPr="00B17DC3">
        <w:rPr>
          <w:rFonts w:cs="Arial"/>
          <w:i/>
          <w:sz w:val="18"/>
          <w:szCs w:val="18"/>
          <w:lang w:val="it-IT"/>
        </w:rPr>
        <w:t xml:space="preserve">- Seite </w:t>
      </w:r>
      <w:r w:rsidRPr="00B17DC3">
        <w:rPr>
          <w:rFonts w:cs="Arial"/>
          <w:i/>
          <w:sz w:val="18"/>
        </w:rPr>
        <w:fldChar w:fldCharType="begin"/>
      </w:r>
      <w:r w:rsidRPr="00B17DC3">
        <w:rPr>
          <w:rFonts w:cs="Arial"/>
          <w:i/>
          <w:sz w:val="18"/>
          <w:lang w:val="it-IT"/>
        </w:rPr>
        <w:instrText xml:space="preserve"> PAGE </w:instrText>
      </w:r>
      <w:r w:rsidRPr="00B17DC3">
        <w:rPr>
          <w:rFonts w:cs="Arial"/>
          <w:i/>
          <w:sz w:val="18"/>
        </w:rPr>
        <w:fldChar w:fldCharType="separate"/>
      </w:r>
      <w:r w:rsidR="00E02DC8">
        <w:rPr>
          <w:rFonts w:cs="Arial"/>
          <w:i/>
          <w:noProof/>
          <w:sz w:val="18"/>
          <w:lang w:val="it-IT"/>
        </w:rPr>
        <w:t>1</w:t>
      </w:r>
      <w:r w:rsidRPr="00B17DC3">
        <w:rPr>
          <w:rFonts w:cs="Arial"/>
          <w:i/>
          <w:sz w:val="18"/>
        </w:rPr>
        <w:fldChar w:fldCharType="end"/>
      </w:r>
      <w:r w:rsidRPr="00B17DC3">
        <w:rPr>
          <w:rFonts w:cs="Arial"/>
          <w:i/>
          <w:sz w:val="18"/>
          <w:lang w:val="it-IT"/>
        </w:rPr>
        <w:t xml:space="preserve"> / Edition </w:t>
      </w:r>
      <w:r w:rsidRPr="007346A0">
        <w:rPr>
          <w:rFonts w:cs="Arial"/>
          <w:i/>
          <w:sz w:val="18"/>
          <w:lang w:val="it-IT"/>
        </w:rPr>
        <w:t>2009</w:t>
      </w:r>
      <w:r w:rsidRPr="00B17DC3">
        <w:rPr>
          <w:rFonts w:cs="Arial"/>
          <w:i/>
          <w:sz w:val="18"/>
          <w:lang w:val="it-IT"/>
        </w:rPr>
        <w:t xml:space="preserve"> - page 1 / Edizione </w:t>
      </w:r>
      <w:r w:rsidRPr="007346A0">
        <w:rPr>
          <w:rFonts w:cs="Arial"/>
          <w:i/>
          <w:sz w:val="18"/>
          <w:lang w:val="it-IT"/>
        </w:rPr>
        <w:t xml:space="preserve">2009 </w:t>
      </w:r>
      <w:r w:rsidRPr="00B17DC3">
        <w:rPr>
          <w:rFonts w:cs="Arial"/>
          <w:i/>
          <w:sz w:val="18"/>
          <w:lang w:val="it-IT"/>
        </w:rPr>
        <w:t>- pagina 1</w:t>
      </w:r>
      <w:r w:rsidRPr="00B17DC3">
        <w:rPr>
          <w:rFonts w:cs="Arial"/>
          <w:i/>
          <w:sz w:val="18"/>
          <w:szCs w:val="18"/>
          <w:lang w:val="it-IT"/>
        </w:rPr>
        <w:tab/>
      </w:r>
    </w:p>
    <w:p w14:paraId="4BED9976" w14:textId="77777777" w:rsidR="003E77BF" w:rsidRPr="005079F2" w:rsidRDefault="003E77BF" w:rsidP="003E77BF">
      <w:pPr>
        <w:autoSpaceDE w:val="0"/>
        <w:autoSpaceDN w:val="0"/>
        <w:adjustRightInd w:val="0"/>
        <w:spacing w:before="120"/>
        <w:rPr>
          <w:rFonts w:cs="Arial"/>
          <w:b/>
          <w:bCs/>
          <w:sz w:val="20"/>
        </w:rPr>
      </w:pPr>
      <w:r w:rsidRPr="005079F2">
        <w:rPr>
          <w:rFonts w:cs="Arial"/>
          <w:b/>
          <w:bCs/>
          <w:sz w:val="20"/>
        </w:rPr>
        <w:t>Bestellformular zum Bezug der Feldmeisterschaftsmedaille Gewehr 300m</w:t>
      </w:r>
      <w:r>
        <w:rPr>
          <w:rFonts w:cs="Arial"/>
          <w:b/>
          <w:bCs/>
          <w:sz w:val="20"/>
        </w:rPr>
        <w:t xml:space="preserve"> und</w:t>
      </w:r>
      <w:r w:rsidRPr="005079F2">
        <w:rPr>
          <w:rFonts w:cs="Arial"/>
          <w:b/>
          <w:bCs/>
          <w:sz w:val="20"/>
        </w:rPr>
        <w:t xml:space="preserve"> Pistole 25/50m</w:t>
      </w:r>
    </w:p>
    <w:p w14:paraId="7525232C" w14:textId="77777777" w:rsidR="003E77BF" w:rsidRPr="005079F2" w:rsidRDefault="003E77BF" w:rsidP="003E77BF">
      <w:pPr>
        <w:autoSpaceDE w:val="0"/>
        <w:autoSpaceDN w:val="0"/>
        <w:adjustRightInd w:val="0"/>
        <w:rPr>
          <w:rFonts w:cs="Arial"/>
          <w:b/>
          <w:bCs/>
          <w:sz w:val="20"/>
          <w:lang w:val="fr-FR"/>
        </w:rPr>
      </w:pPr>
      <w:r w:rsidRPr="005079F2">
        <w:rPr>
          <w:rFonts w:cs="Arial"/>
          <w:b/>
          <w:bCs/>
          <w:sz w:val="20"/>
          <w:lang w:val="fr-FR"/>
        </w:rPr>
        <w:t>Formulaire pour l’obtention de la médaille de maîtrise en campagne Fusil 300m</w:t>
      </w:r>
      <w:r>
        <w:rPr>
          <w:rFonts w:cs="Arial"/>
          <w:b/>
          <w:bCs/>
          <w:sz w:val="20"/>
          <w:lang w:val="fr-FR"/>
        </w:rPr>
        <w:t xml:space="preserve"> et</w:t>
      </w:r>
      <w:r w:rsidRPr="005079F2">
        <w:rPr>
          <w:rFonts w:cs="Arial"/>
          <w:b/>
          <w:bCs/>
          <w:sz w:val="20"/>
          <w:lang w:val="fr-FR"/>
        </w:rPr>
        <w:t xml:space="preserve"> Pistolet 25/50m</w:t>
      </w:r>
    </w:p>
    <w:p w14:paraId="2CC350FD" w14:textId="77777777" w:rsidR="003E77BF" w:rsidRPr="005079F2" w:rsidRDefault="003E77BF" w:rsidP="003E77BF">
      <w:pPr>
        <w:spacing w:after="120"/>
        <w:rPr>
          <w:rFonts w:cs="Arial"/>
          <w:lang w:val="it-IT"/>
        </w:rPr>
      </w:pPr>
      <w:r w:rsidRPr="005079F2">
        <w:rPr>
          <w:rFonts w:cs="Arial"/>
          <w:b/>
          <w:bCs/>
          <w:sz w:val="20"/>
          <w:lang w:val="it-IT"/>
        </w:rPr>
        <w:t>Formulario d’ordinazione per il ritiro della medaglia di maestria in campagna Fucile 300m</w:t>
      </w:r>
      <w:r>
        <w:rPr>
          <w:rFonts w:cs="Arial"/>
          <w:b/>
          <w:bCs/>
          <w:sz w:val="20"/>
          <w:lang w:val="it-IT"/>
        </w:rPr>
        <w:t xml:space="preserve"> e</w:t>
      </w:r>
      <w:r w:rsidRPr="005079F2">
        <w:rPr>
          <w:rFonts w:cs="Arial"/>
          <w:b/>
          <w:bCs/>
          <w:sz w:val="20"/>
          <w:lang w:val="it-IT"/>
        </w:rPr>
        <w:t xml:space="preserve"> Pistola 25/50m</w:t>
      </w:r>
    </w:p>
    <w:tbl>
      <w:tblPr>
        <w:tblW w:w="1054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2"/>
        <w:gridCol w:w="733"/>
        <w:gridCol w:w="259"/>
        <w:gridCol w:w="142"/>
        <w:gridCol w:w="283"/>
        <w:gridCol w:w="1134"/>
        <w:gridCol w:w="1370"/>
        <w:gridCol w:w="293"/>
        <w:gridCol w:w="847"/>
        <w:gridCol w:w="849"/>
        <w:gridCol w:w="222"/>
        <w:gridCol w:w="760"/>
        <w:gridCol w:w="923"/>
      </w:tblGrid>
      <w:tr w:rsidR="003E77BF" w:rsidRPr="0075424F" w14:paraId="6104C5F1" w14:textId="77777777" w:rsidTr="005176E1">
        <w:tc>
          <w:tcPr>
            <w:tcW w:w="10547" w:type="dxa"/>
            <w:gridSpan w:val="13"/>
            <w:tcBorders>
              <w:bottom w:val="single" w:sz="4" w:space="0" w:color="auto"/>
            </w:tcBorders>
          </w:tcPr>
          <w:p w14:paraId="5C06B314" w14:textId="77777777" w:rsidR="003E77BF" w:rsidRPr="00B17DC3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</w:rPr>
            </w:pPr>
            <w:r w:rsidRPr="00B17DC3">
              <w:rPr>
                <w:rFonts w:cs="Arial"/>
                <w:b/>
                <w:sz w:val="18"/>
                <w:szCs w:val="18"/>
              </w:rPr>
              <w:t xml:space="preserve">Auszeichnung / Distinction / Distinzione   </w:t>
            </w:r>
            <w:r w:rsidRPr="00B17DC3">
              <w:rPr>
                <w:rFonts w:cs="Arial"/>
                <w:sz w:val="16"/>
                <w:szCs w:val="16"/>
              </w:rPr>
              <w:t xml:space="preserve">Die vorhergehende Medaille wurde bezogen </w:t>
            </w:r>
            <w:r>
              <w:rPr>
                <w:rFonts w:cs="Arial"/>
                <w:sz w:val="16"/>
                <w:szCs w:val="16"/>
              </w:rPr>
              <w:t>beim KSV</w:t>
            </w:r>
            <w:r w:rsidRPr="00B17DC3">
              <w:rPr>
                <w:rFonts w:cs="Arial"/>
                <w:sz w:val="16"/>
                <w:szCs w:val="16"/>
              </w:rPr>
              <w:t xml:space="preserve"> </w:t>
            </w:r>
          </w:p>
          <w:p w14:paraId="0810F6D0" w14:textId="3A9B6E37" w:rsidR="003E77BF" w:rsidRPr="003E77BF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La médaille précédente a été délivrée par la SCT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ab/>
            </w:r>
            <w:r w:rsidRPr="007F1707">
              <w:rPr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E77BF">
              <w:rPr>
                <w:b/>
                <w:sz w:val="16"/>
                <w:szCs w:val="16"/>
                <w:u w:val="dotted"/>
                <w:lang w:val="it-CH"/>
              </w:rPr>
              <w:instrText xml:space="preserve"> FORMTEXT </w:instrText>
            </w:r>
            <w:r w:rsidRPr="007F1707">
              <w:rPr>
                <w:b/>
                <w:sz w:val="16"/>
                <w:szCs w:val="16"/>
                <w:u w:val="dotted"/>
              </w:rPr>
            </w:r>
            <w:r w:rsidRPr="007F1707">
              <w:rPr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Pr="007F1707">
              <w:rPr>
                <w:b/>
                <w:sz w:val="16"/>
                <w:szCs w:val="16"/>
                <w:u w:val="dotted"/>
              </w:rPr>
              <w:fldChar w:fldCharType="end"/>
            </w:r>
          </w:p>
          <w:p w14:paraId="0DD9364C" w14:textId="77777777" w:rsidR="003E77BF" w:rsidRPr="0062689E" w:rsidRDefault="003E77BF" w:rsidP="005176E1">
            <w:pPr>
              <w:spacing w:before="40" w:after="40"/>
              <w:rPr>
                <w:rFonts w:ascii="ArialMT" w:hAnsi="ArialMT" w:cs="ArialMT"/>
                <w:sz w:val="16"/>
                <w:szCs w:val="16"/>
                <w:lang w:val="it-IT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                                                                            </w:t>
            </w:r>
            <w:r w:rsidRPr="00B17DC3">
              <w:rPr>
                <w:rFonts w:cs="Arial"/>
                <w:sz w:val="16"/>
                <w:szCs w:val="16"/>
                <w:lang w:val="it-IT"/>
              </w:rPr>
              <w:t>La medaglia precedente è stata ritira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ta presso la FCT </w:t>
            </w:r>
          </w:p>
        </w:tc>
      </w:tr>
      <w:tr w:rsidR="003E77BF" w:rsidRPr="0075424F" w14:paraId="09874A64" w14:textId="77777777" w:rsidTr="005176E1">
        <w:trPr>
          <w:trHeight w:val="597"/>
        </w:trPr>
        <w:tc>
          <w:tcPr>
            <w:tcW w:w="6653" w:type="dxa"/>
            <w:gridSpan w:val="7"/>
          </w:tcPr>
          <w:p w14:paraId="0F2AA192" w14:textId="77777777" w:rsidR="003E77BF" w:rsidRPr="00B17DC3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SSV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>/ FST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                                         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  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>25/50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m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300m </w:t>
            </w:r>
          </w:p>
          <w:p w14:paraId="71850A8B" w14:textId="77777777" w:rsidR="003E77BF" w:rsidRPr="00B17DC3" w:rsidRDefault="003E77BF" w:rsidP="005176E1">
            <w:pPr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1.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>Me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daille / 1ère médaille /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1.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Medaglia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  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>
              <w:rPr>
                <w:rFonts w:cs="Arial"/>
                <w:b/>
                <w:sz w:val="20"/>
                <w:lang w:val="fr-FR"/>
              </w:rPr>
              <w:t xml:space="preserve">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</w:t>
            </w:r>
          </w:p>
        </w:tc>
        <w:tc>
          <w:tcPr>
            <w:tcW w:w="293" w:type="dxa"/>
            <w:vMerge w:val="restart"/>
          </w:tcPr>
          <w:p w14:paraId="17F272A8" w14:textId="77777777" w:rsidR="003E77BF" w:rsidRPr="00B17DC3" w:rsidRDefault="003E77BF" w:rsidP="005176E1">
            <w:pPr>
              <w:rPr>
                <w:rFonts w:ascii="Arial Rounded MT Bold" w:hAnsi="Arial Rounded MT Bold" w:cs="Arial"/>
                <w:sz w:val="28"/>
                <w:szCs w:val="28"/>
                <w:lang w:val="fr-FR"/>
              </w:rPr>
            </w:pPr>
          </w:p>
        </w:tc>
        <w:tc>
          <w:tcPr>
            <w:tcW w:w="1696" w:type="dxa"/>
            <w:gridSpan w:val="2"/>
          </w:tcPr>
          <w:p w14:paraId="4B2549C2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Bundesübungen</w:t>
            </w:r>
          </w:p>
          <w:p w14:paraId="708B7030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Exercices fédéraux</w:t>
            </w:r>
          </w:p>
          <w:p w14:paraId="305BE40A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Esercizi federali</w:t>
            </w:r>
          </w:p>
        </w:tc>
        <w:tc>
          <w:tcPr>
            <w:tcW w:w="222" w:type="dxa"/>
            <w:vMerge w:val="restart"/>
            <w:tcBorders>
              <w:right w:val="single" w:sz="4" w:space="0" w:color="auto"/>
            </w:tcBorders>
          </w:tcPr>
          <w:p w14:paraId="50481E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79BAE70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123D34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5107BDAC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</w:tc>
        <w:tc>
          <w:tcPr>
            <w:tcW w:w="1683" w:type="dxa"/>
            <w:gridSpan w:val="2"/>
            <w:tcBorders>
              <w:left w:val="single" w:sz="4" w:space="0" w:color="auto"/>
            </w:tcBorders>
          </w:tcPr>
          <w:p w14:paraId="31045E14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Feldschiessen</w:t>
            </w:r>
          </w:p>
          <w:p w14:paraId="0F9A0301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 fédéral</w:t>
            </w:r>
          </w:p>
          <w:p w14:paraId="2271F9C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Tiro federali</w:t>
            </w:r>
          </w:p>
        </w:tc>
      </w:tr>
      <w:tr w:rsidR="003E77BF" w:rsidRPr="00920F9E" w14:paraId="3594A4D7" w14:textId="77777777" w:rsidTr="005176E1">
        <w:trPr>
          <w:trHeight w:val="610"/>
        </w:trPr>
        <w:tc>
          <w:tcPr>
            <w:tcW w:w="6653" w:type="dxa"/>
            <w:gridSpan w:val="7"/>
          </w:tcPr>
          <w:p w14:paraId="263D99AC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243D2FEE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2. Medaille / 2ème médaille / 2.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5A648C22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5E60E9EA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6FA8F9F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1564A9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849" w:type="dxa"/>
          </w:tcPr>
          <w:p w14:paraId="51D67594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2B69A23B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0E8187C1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1A41B42F" w14:textId="77777777" w:rsidR="003E77BF" w:rsidRPr="00920F9E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AA23F9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B32EA7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7B58A28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923" w:type="dxa"/>
          </w:tcPr>
          <w:p w14:paraId="125F0436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62313A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15AD54A3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</w:tr>
      <w:tr w:rsidR="003E77BF" w:rsidRPr="00CD72C4" w14:paraId="0D6D8C73" w14:textId="77777777" w:rsidTr="005176E1">
        <w:trPr>
          <w:trHeight w:val="450"/>
        </w:trPr>
        <w:tc>
          <w:tcPr>
            <w:tcW w:w="6653" w:type="dxa"/>
            <w:gridSpan w:val="7"/>
            <w:vMerge w:val="restart"/>
          </w:tcPr>
          <w:p w14:paraId="2284ABB7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56BC5CA0" w14:textId="77777777" w:rsidR="003E77BF" w:rsidRPr="00F65622" w:rsidRDefault="003E77BF" w:rsidP="005176E1">
            <w:pPr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3. Medaille / 3ème médaille / 3.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  <w:p w14:paraId="133A5B77" w14:textId="77777777" w:rsidR="003E77BF" w:rsidRP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</w:t>
            </w:r>
            <w:r w:rsidRPr="003E77BF">
              <w:rPr>
                <w:rFonts w:cs="Arial"/>
                <w:b/>
                <w:sz w:val="18"/>
                <w:szCs w:val="18"/>
                <w:lang w:val="it-CH"/>
              </w:rPr>
              <w:t>oder / ou / o</w:t>
            </w:r>
            <w:r w:rsidRPr="003E77BF">
              <w:rPr>
                <w:rFonts w:cs="Arial"/>
                <w:b/>
                <w:sz w:val="16"/>
                <w:szCs w:val="16"/>
                <w:lang w:val="it-CH"/>
              </w:rPr>
              <w:t xml:space="preserve"> </w:t>
            </w:r>
            <w:r w:rsidRPr="003E77BF">
              <w:rPr>
                <w:rFonts w:cs="Arial"/>
                <w:b/>
                <w:sz w:val="14"/>
                <w:szCs w:val="14"/>
                <w:lang w:val="it-CH"/>
              </w:rPr>
              <w:t>(wählbar / à choix / a scelta)</w:t>
            </w:r>
          </w:p>
        </w:tc>
        <w:tc>
          <w:tcPr>
            <w:tcW w:w="293" w:type="dxa"/>
            <w:vMerge/>
          </w:tcPr>
          <w:p w14:paraId="40D3A8F1" w14:textId="77777777" w:rsidR="003E77BF" w:rsidRPr="003E77BF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CH"/>
              </w:rPr>
            </w:pPr>
          </w:p>
        </w:tc>
        <w:tc>
          <w:tcPr>
            <w:tcW w:w="847" w:type="dxa"/>
          </w:tcPr>
          <w:p w14:paraId="1304EEAF" w14:textId="68B5CC0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3F456DD7" w14:textId="0D91A28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593A8C5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CBE7B55" w14:textId="4CB4ACF8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628E700D" w14:textId="584BD504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CD72C4" w14:paraId="088ABBE9" w14:textId="77777777" w:rsidTr="005176E1">
        <w:trPr>
          <w:trHeight w:val="428"/>
        </w:trPr>
        <w:tc>
          <w:tcPr>
            <w:tcW w:w="6653" w:type="dxa"/>
            <w:gridSpan w:val="7"/>
            <w:vMerge/>
            <w:tcBorders>
              <w:bottom w:val="nil"/>
            </w:tcBorders>
          </w:tcPr>
          <w:p w14:paraId="3EB1D691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293" w:type="dxa"/>
            <w:vMerge/>
          </w:tcPr>
          <w:p w14:paraId="47815AC2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48839566" w14:textId="2825DAF0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B074A7C" w14:textId="56748C7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1C16E7B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4B85334" w14:textId="0E285E3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3E5CC8A8" w14:textId="43BBDB5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2C7A177E" w14:textId="77777777" w:rsidTr="005176E1">
        <w:trPr>
          <w:trHeight w:val="404"/>
        </w:trPr>
        <w:tc>
          <w:tcPr>
            <w:tcW w:w="6653" w:type="dxa"/>
            <w:gridSpan w:val="7"/>
            <w:tcBorders>
              <w:top w:val="nil"/>
            </w:tcBorders>
          </w:tcPr>
          <w:p w14:paraId="4D579C2E" w14:textId="77777777" w:rsidR="003E77BF" w:rsidRPr="00553C0A" w:rsidRDefault="003E77BF" w:rsidP="005176E1">
            <w:pPr>
              <w:spacing w:before="40" w:after="40"/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>3.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Anstecknadel / 3ème épingle /</w:t>
            </w: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 xml:space="preserve"> 3. Spillo da appuntare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E64003">
              <w:rPr>
                <w:rFonts w:cs="Arial"/>
                <w:b/>
                <w:sz w:val="20"/>
              </w:rPr>
            </w:r>
            <w:r w:rsidR="00E64003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350F75F1" w14:textId="77777777" w:rsidR="003E77BF" w:rsidRPr="00553C0A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2D2C613D" w14:textId="7AAAFFD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A9B2DF7" w14:textId="5F86319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4E3F172D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68E6E5" w14:textId="63FF952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46EDF53" w14:textId="0BC4A61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3E7FC803" w14:textId="77777777" w:rsidTr="005176E1">
        <w:trPr>
          <w:trHeight w:val="404"/>
        </w:trPr>
        <w:tc>
          <w:tcPr>
            <w:tcW w:w="5283" w:type="dxa"/>
            <w:gridSpan w:val="6"/>
            <w:tcBorders>
              <w:right w:val="nil"/>
            </w:tcBorders>
          </w:tcPr>
          <w:p w14:paraId="62E41A48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Verein / Société / </w:t>
            </w:r>
            <w:r w:rsidRPr="00906EC9">
              <w:rPr>
                <w:rFonts w:cs="Arial"/>
                <w:b/>
                <w:sz w:val="16"/>
                <w:szCs w:val="16"/>
              </w:rPr>
              <w:t xml:space="preserve">Società </w:t>
            </w:r>
          </w:p>
          <w:p w14:paraId="63D1305E" w14:textId="0F4230E4" w:rsidR="003E77BF" w:rsidRPr="00906EC9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nil"/>
            </w:tcBorders>
          </w:tcPr>
          <w:p w14:paraId="6B397BC9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SSV/FST-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bookmarkStart w:id="0" w:name="Text3"/>
          <w:p w14:paraId="174EAE9B" w14:textId="184FB9F3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bookmarkEnd w:id="0"/>
          </w:p>
        </w:tc>
        <w:tc>
          <w:tcPr>
            <w:tcW w:w="293" w:type="dxa"/>
            <w:vMerge/>
          </w:tcPr>
          <w:p w14:paraId="408D2908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026BDEA5" w14:textId="33FDCCD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F48FF08" w14:textId="34BD928E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E6CE4B9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28F5FB5" w14:textId="518F575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15755B4" w14:textId="11F4E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45C3C5A5" w14:textId="77777777" w:rsidTr="005176E1">
        <w:trPr>
          <w:trHeight w:val="404"/>
        </w:trPr>
        <w:tc>
          <w:tcPr>
            <w:tcW w:w="4149" w:type="dxa"/>
            <w:gridSpan w:val="5"/>
            <w:tcBorders>
              <w:right w:val="nil"/>
            </w:tcBorders>
          </w:tcPr>
          <w:p w14:paraId="4728EB0A" w14:textId="77777777" w:rsidR="003E77BF" w:rsidRDefault="003E77BF" w:rsidP="005176E1">
            <w:pPr>
              <w:spacing w:before="40"/>
              <w:rPr>
                <w:rFonts w:cs="Arial"/>
                <w:b/>
                <w:sz w:val="18"/>
                <w:szCs w:val="18"/>
              </w:rPr>
            </w:pPr>
            <w:r w:rsidRPr="006B24EB">
              <w:rPr>
                <w:rFonts w:cs="Arial"/>
                <w:b/>
                <w:sz w:val="16"/>
                <w:szCs w:val="16"/>
              </w:rPr>
              <w:t>Name / Nom / Cognome</w:t>
            </w:r>
          </w:p>
          <w:p w14:paraId="07CDB135" w14:textId="23FFCC45" w:rsidR="003E77BF" w:rsidRPr="006B24E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504" w:type="dxa"/>
            <w:gridSpan w:val="2"/>
            <w:tcBorders>
              <w:left w:val="nil"/>
            </w:tcBorders>
          </w:tcPr>
          <w:p w14:paraId="7913F82C" w14:textId="77777777" w:rsidR="003E77BF" w:rsidRPr="00490527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Vorname / Prénom / N</w:t>
            </w:r>
            <w:r w:rsidRPr="006B24EB">
              <w:rPr>
                <w:rFonts w:cs="Arial"/>
                <w:b/>
                <w:sz w:val="16"/>
                <w:szCs w:val="16"/>
              </w:rPr>
              <w:t>ome</w:t>
            </w:r>
          </w:p>
          <w:p w14:paraId="0E24997D" w14:textId="325512CE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  <w:r w:rsidRPr="006B24EB">
              <w:rPr>
                <w:sz w:val="16"/>
                <w:szCs w:val="16"/>
              </w:rPr>
              <w:tab/>
            </w:r>
          </w:p>
        </w:tc>
        <w:tc>
          <w:tcPr>
            <w:tcW w:w="293" w:type="dxa"/>
            <w:vMerge/>
          </w:tcPr>
          <w:p w14:paraId="2D20FA4C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652EFDB0" w14:textId="344068A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6C73F19" w14:textId="1FB3258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34CC8D15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64D20CB" w14:textId="41608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7EFCE21" w14:textId="3BECC134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68D88132" w14:textId="77777777" w:rsidTr="005176E1">
        <w:trPr>
          <w:trHeight w:val="404"/>
        </w:trPr>
        <w:tc>
          <w:tcPr>
            <w:tcW w:w="3724" w:type="dxa"/>
            <w:gridSpan w:val="3"/>
            <w:tcBorders>
              <w:right w:val="nil"/>
            </w:tcBorders>
          </w:tcPr>
          <w:p w14:paraId="028215F3" w14:textId="77777777" w:rsidR="003E77BF" w:rsidRDefault="003E77BF" w:rsidP="005176E1">
            <w:pPr>
              <w:spacing w:before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rFonts w:cs="Arial"/>
                <w:b/>
                <w:sz w:val="16"/>
                <w:szCs w:val="16"/>
                <w:lang w:val="it-IT"/>
              </w:rPr>
              <w:t>Adresse / Indirizzo</w:t>
            </w:r>
          </w:p>
          <w:p w14:paraId="5390B7EF" w14:textId="57E27A4B" w:rsidR="003E77BF" w:rsidRPr="006B24EB" w:rsidRDefault="003E77BF" w:rsidP="005176E1">
            <w:pPr>
              <w:spacing w:before="12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929" w:type="dxa"/>
            <w:gridSpan w:val="4"/>
            <w:tcBorders>
              <w:left w:val="nil"/>
            </w:tcBorders>
          </w:tcPr>
          <w:p w14:paraId="71ED2F8E" w14:textId="77777777" w:rsidR="003E77BF" w:rsidRPr="004E47C2" w:rsidRDefault="003E77BF" w:rsidP="005176E1">
            <w:pPr>
              <w:spacing w:before="40"/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Geburtsdatum/Date de naissance/D</w:t>
            </w:r>
            <w:r w:rsidRPr="004E47C2"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ata di nascita</w:t>
            </w:r>
          </w:p>
          <w:p w14:paraId="3346425D" w14:textId="67030E21" w:rsidR="003E77BF" w:rsidRPr="0016232B" w:rsidRDefault="003E77BF" w:rsidP="005176E1">
            <w:pPr>
              <w:spacing w:before="120" w:after="40"/>
              <w:jc w:val="right"/>
              <w:rPr>
                <w:rFonts w:cs="Arial"/>
                <w:b/>
                <w:sz w:val="18"/>
                <w:szCs w:val="18"/>
                <w:u w:val="dotted"/>
              </w:rPr>
            </w:pP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  <w:u w:val="dotted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</w:p>
        </w:tc>
        <w:tc>
          <w:tcPr>
            <w:tcW w:w="293" w:type="dxa"/>
            <w:vMerge/>
          </w:tcPr>
          <w:p w14:paraId="296CB34B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26FEFD" w14:textId="29D1E7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5111955" w14:textId="636CE6B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0C05C187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3DDFDE2" w14:textId="0EA79E2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6619688" w14:textId="4107BB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A913B9" w14:paraId="4C651ED6" w14:textId="77777777" w:rsidTr="005176E1">
        <w:trPr>
          <w:trHeight w:val="404"/>
        </w:trPr>
        <w:tc>
          <w:tcPr>
            <w:tcW w:w="3866" w:type="dxa"/>
            <w:gridSpan w:val="4"/>
            <w:tcBorders>
              <w:right w:val="single" w:sz="4" w:space="0" w:color="000000"/>
            </w:tcBorders>
          </w:tcPr>
          <w:p w14:paraId="54E1584B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PLZ-Wohnort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NPA-Domicile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 xml:space="preserve">NAP-Domicilio </w:t>
            </w:r>
          </w:p>
          <w:p w14:paraId="64051C1F" w14:textId="30FD175C" w:rsidR="003E77BF" w:rsidRPr="00806AA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314BA2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D369C20" w14:textId="61B9613C" w:rsidR="003E77BF" w:rsidRPr="00CD72C4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  <w:lang w:val="it-IT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single" w:sz="4" w:space="0" w:color="000000"/>
              <w:bottom w:val="nil"/>
            </w:tcBorders>
          </w:tcPr>
          <w:p w14:paraId="73103A4F" w14:textId="77777777" w:rsidR="003E77BF" w:rsidRPr="007D3BB6" w:rsidRDefault="003E77BF" w:rsidP="005176E1">
            <w:pPr>
              <w:spacing w:before="4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Lizenz-Nr. 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de licence 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licenza</w:t>
            </w:r>
          </w:p>
        </w:tc>
        <w:tc>
          <w:tcPr>
            <w:tcW w:w="293" w:type="dxa"/>
            <w:vMerge/>
          </w:tcPr>
          <w:p w14:paraId="5099DBDD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39948E2B" w14:textId="28226C2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31EDC25" w14:textId="10411E79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1F026B9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150A524A" w14:textId="43F2C37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48039482" w14:textId="6FFB0E3E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7563E723" w14:textId="77777777" w:rsidTr="005176E1">
        <w:trPr>
          <w:trHeight w:val="404"/>
        </w:trPr>
        <w:tc>
          <w:tcPr>
            <w:tcW w:w="2732" w:type="dxa"/>
            <w:tcBorders>
              <w:right w:val="nil"/>
            </w:tcBorders>
          </w:tcPr>
          <w:p w14:paraId="5E5CC8E3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t>E-Mail-Adresse / E-Mail-Indirizzo</w:t>
            </w:r>
          </w:p>
          <w:p w14:paraId="2893A1CE" w14:textId="744AC403" w:rsidR="003E77BF" w:rsidRPr="00A913B9" w:rsidRDefault="003E77BF" w:rsidP="005176E1">
            <w:pPr>
              <w:spacing w:before="120" w:after="40"/>
              <w:ind w:right="-113"/>
              <w:jc w:val="right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5"/>
            <w:tcBorders>
              <w:left w:val="nil"/>
              <w:right w:val="single" w:sz="4" w:space="0" w:color="000000"/>
            </w:tcBorders>
          </w:tcPr>
          <w:p w14:paraId="42B3208C" w14:textId="77777777" w:rsidR="003E77BF" w:rsidRPr="00DC52B6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6CF463FD" w14:textId="275009CA" w:rsidR="003E77BF" w:rsidRPr="00CD72C4" w:rsidRDefault="003E77BF" w:rsidP="005176E1">
            <w:pPr>
              <w:spacing w:before="120" w:after="40"/>
              <w:ind w:left="-113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</w:tcBorders>
          </w:tcPr>
          <w:p w14:paraId="76ACC589" w14:textId="77777777" w:rsidR="003E77BF" w:rsidRPr="00A913B9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5D2316DF" w14:textId="0BCA30E6" w:rsidR="003E77BF" w:rsidRPr="00172241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8"/>
                <w:szCs w:val="18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293" w:type="dxa"/>
            <w:vMerge/>
            <w:tcBorders>
              <w:bottom w:val="single" w:sz="4" w:space="0" w:color="auto"/>
            </w:tcBorders>
          </w:tcPr>
          <w:p w14:paraId="26315DD4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EE9484F" w14:textId="552977E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6687E4AD" w14:textId="4A7B8E26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5CA2DC" w14:textId="77777777" w:rsidR="003E77BF" w:rsidRPr="00172241" w:rsidRDefault="003E77BF" w:rsidP="005176E1">
            <w:pPr>
              <w:jc w:val="center"/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000000"/>
            </w:tcBorders>
          </w:tcPr>
          <w:p w14:paraId="2AE07584" w14:textId="564B496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00090726" w14:textId="60D8F6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5079F2" w14:paraId="66640A62" w14:textId="77777777" w:rsidTr="005176E1">
        <w:trPr>
          <w:trHeight w:val="510"/>
        </w:trPr>
        <w:tc>
          <w:tcPr>
            <w:tcW w:w="8864" w:type="dxa"/>
            <w:gridSpan w:val="11"/>
            <w:tcBorders>
              <w:bottom w:val="single" w:sz="4" w:space="0" w:color="auto"/>
              <w:right w:val="nil"/>
            </w:tcBorders>
          </w:tcPr>
          <w:p w14:paraId="14A71B9C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>Adresse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Funktionär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/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 xml:space="preserve">Adresse du fonctionnaire / Indirizzo del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funzionario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</w:p>
          <w:p w14:paraId="69DAF487" w14:textId="005AFE98" w:rsidR="003E77BF" w:rsidRPr="00C90A87" w:rsidRDefault="003E77BF" w:rsidP="005176E1">
            <w:pPr>
              <w:spacing w:before="60" w:after="6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</w:rPr>
            </w:r>
            <w:r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8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E3DC7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38DEA58" w14:textId="345764BB" w:rsidR="003E77BF" w:rsidRPr="00C90A87" w:rsidRDefault="003E77BF" w:rsidP="005176E1">
            <w:pPr>
              <w:spacing w:before="60" w:after="60"/>
              <w:rPr>
                <w:rFonts w:cs="Arial"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44323FAF" w14:textId="77777777" w:rsidTr="005176E1">
        <w:trPr>
          <w:trHeight w:val="246"/>
        </w:trPr>
        <w:tc>
          <w:tcPr>
            <w:tcW w:w="6946" w:type="dxa"/>
            <w:gridSpan w:val="8"/>
            <w:tcBorders>
              <w:bottom w:val="nil"/>
            </w:tcBorders>
          </w:tcPr>
          <w:p w14:paraId="26EF3855" w14:textId="77777777" w:rsidR="003E77BF" w:rsidRPr="00A913B9" w:rsidRDefault="003E77BF" w:rsidP="005176E1">
            <w:pPr>
              <w:spacing w:before="40"/>
              <w:rPr>
                <w:rFonts w:cs="Arial"/>
                <w:b/>
                <w:color w:val="000000"/>
                <w:sz w:val="16"/>
                <w:szCs w:val="16"/>
                <w:lang w:val="fr-FR" w:eastAsia="de-CH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Funktionär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>E-Mail-Adresse / Adresse courriel du fonctionnaire /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br/>
              <w:t>Indirizzo e-mail del funzionario</w:t>
            </w:r>
          </w:p>
        </w:tc>
        <w:tc>
          <w:tcPr>
            <w:tcW w:w="3601" w:type="dxa"/>
            <w:gridSpan w:val="5"/>
            <w:vMerge w:val="restart"/>
            <w:tcBorders>
              <w:top w:val="single" w:sz="4" w:space="0" w:color="auto"/>
            </w:tcBorders>
          </w:tcPr>
          <w:p w14:paraId="4250C97B" w14:textId="77777777" w:rsidR="003E77BF" w:rsidRPr="00F56E04" w:rsidRDefault="003E77BF" w:rsidP="005176E1">
            <w:pPr>
              <w:autoSpaceDE w:val="0"/>
              <w:autoSpaceDN w:val="0"/>
              <w:adjustRightInd w:val="0"/>
              <w:spacing w:before="40" w:after="120"/>
              <w:rPr>
                <w:rFonts w:cs="Arial"/>
                <w:b/>
                <w:sz w:val="14"/>
                <w:szCs w:val="14"/>
              </w:rPr>
            </w:pPr>
            <w:r w:rsidRPr="00F56E04">
              <w:rPr>
                <w:rFonts w:cs="Arial"/>
                <w:b/>
                <w:sz w:val="14"/>
                <w:szCs w:val="14"/>
              </w:rPr>
              <w:t xml:space="preserve">Bemerkungen / Remarques / </w:t>
            </w:r>
            <w:r w:rsidRPr="00D20A1B">
              <w:rPr>
                <w:rFonts w:cs="Arial"/>
                <w:b/>
                <w:sz w:val="14"/>
                <w:szCs w:val="14"/>
                <w:lang w:val="it-CH"/>
              </w:rPr>
              <w:t>Osservazioni</w:t>
            </w:r>
            <w:r w:rsidRPr="00F56E04">
              <w:rPr>
                <w:rFonts w:cs="Arial"/>
                <w:b/>
                <w:sz w:val="14"/>
                <w:szCs w:val="14"/>
              </w:rPr>
              <w:t>:</w:t>
            </w:r>
          </w:p>
          <w:p w14:paraId="304E3ACB" w14:textId="0A11D6D2" w:rsidR="003E77BF" w:rsidRPr="00F56E04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de-CH"/>
              </w:rPr>
            </w:pP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19FECB74" w14:textId="77777777" w:rsidTr="005176E1">
        <w:trPr>
          <w:trHeight w:val="246"/>
        </w:trPr>
        <w:tc>
          <w:tcPr>
            <w:tcW w:w="2732" w:type="dxa"/>
            <w:tcBorders>
              <w:top w:val="nil"/>
              <w:right w:val="nil"/>
            </w:tcBorders>
          </w:tcPr>
          <w:p w14:paraId="56C1F06B" w14:textId="489F09F3" w:rsidR="003E77BF" w:rsidRPr="00A913B9" w:rsidRDefault="003E77BF" w:rsidP="005176E1">
            <w:pPr>
              <w:spacing w:before="40" w:after="40"/>
              <w:ind w:right="-113"/>
              <w:jc w:val="right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214" w:type="dxa"/>
            <w:gridSpan w:val="7"/>
            <w:tcBorders>
              <w:top w:val="nil"/>
              <w:left w:val="nil"/>
            </w:tcBorders>
          </w:tcPr>
          <w:p w14:paraId="69311C86" w14:textId="73949E6B" w:rsidR="003E77BF" w:rsidRPr="00A913B9" w:rsidRDefault="003E77BF" w:rsidP="005176E1">
            <w:pPr>
              <w:spacing w:before="40" w:after="40"/>
              <w:ind w:left="-113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601" w:type="dxa"/>
            <w:gridSpan w:val="5"/>
            <w:vMerge/>
          </w:tcPr>
          <w:p w14:paraId="1C2030DA" w14:textId="77777777" w:rsidR="003E77BF" w:rsidRDefault="003E77BF" w:rsidP="005176E1">
            <w:pPr>
              <w:autoSpaceDE w:val="0"/>
              <w:autoSpaceDN w:val="0"/>
              <w:adjustRightInd w:val="0"/>
              <w:spacing w:after="120"/>
              <w:rPr>
                <w:rFonts w:ascii="Arial Rounded MT Bold" w:hAnsi="Arial Rounded MT Bold" w:cs="Arial"/>
                <w:sz w:val="14"/>
                <w:szCs w:val="14"/>
              </w:rPr>
            </w:pPr>
          </w:p>
        </w:tc>
      </w:tr>
      <w:tr w:rsidR="003E77BF" w:rsidRPr="00172241" w14:paraId="0CFE1042" w14:textId="77777777" w:rsidTr="005176E1">
        <w:trPr>
          <w:trHeight w:val="498"/>
        </w:trPr>
        <w:tc>
          <w:tcPr>
            <w:tcW w:w="6946" w:type="dxa"/>
            <w:gridSpan w:val="8"/>
          </w:tcPr>
          <w:p w14:paraId="5ECFD3B7" w14:textId="1CE66D7C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  <w:p w14:paraId="65FA049F" w14:textId="77777777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KSV &gt;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SSV </w:t>
            </w:r>
            <w:r w:rsidRPr="003411B5">
              <w:rPr>
                <w:rFonts w:cs="Arial"/>
                <w:b/>
                <w:sz w:val="14"/>
                <w:szCs w:val="14"/>
                <w:lang w:eastAsia="de-CH"/>
              </w:rPr>
              <w:t>(Zusammenstellung)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>31. Oktober</w:t>
            </w:r>
          </w:p>
        </w:tc>
        <w:tc>
          <w:tcPr>
            <w:tcW w:w="3601" w:type="dxa"/>
            <w:gridSpan w:val="5"/>
            <w:vMerge/>
          </w:tcPr>
          <w:p w14:paraId="43902C3E" w14:textId="77777777" w:rsidR="003E77BF" w:rsidRPr="00172241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lang w:eastAsia="de-CH"/>
              </w:rPr>
            </w:pPr>
          </w:p>
        </w:tc>
      </w:tr>
      <w:tr w:rsidR="003E77BF" w:rsidRPr="00A913B9" w14:paraId="5BDD454A" w14:textId="77777777" w:rsidTr="005176E1">
        <w:trPr>
          <w:trHeight w:val="456"/>
        </w:trPr>
        <w:tc>
          <w:tcPr>
            <w:tcW w:w="6946" w:type="dxa"/>
            <w:gridSpan w:val="8"/>
            <w:tcBorders>
              <w:bottom w:val="single" w:sz="4" w:space="0" w:color="000000"/>
              <w:right w:val="single" w:sz="4" w:space="0" w:color="auto"/>
            </w:tcBorders>
          </w:tcPr>
          <w:p w14:paraId="09C25D44" w14:textId="77777777" w:rsidR="003E77BF" w:rsidRPr="00C90A87" w:rsidRDefault="003E77BF" w:rsidP="005176E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16"/>
                <w:szCs w:val="16"/>
                <w:lang w:eastAsia="de-CH"/>
              </w:rPr>
            </w:pPr>
            <w:r w:rsidRPr="00C90A87">
              <w:rPr>
                <w:rFonts w:cs="Arial"/>
                <w:sz w:val="16"/>
                <w:szCs w:val="16"/>
                <w:lang w:eastAsia="de-CH"/>
              </w:rPr>
              <w:t>Die Richtigkeit obiger Angaben bestätigen / Les indications ci-dessus sont certifiées exactes / Confermano la correttezza delle indicazioni soprastanti:</w:t>
            </w:r>
          </w:p>
        </w:tc>
        <w:tc>
          <w:tcPr>
            <w:tcW w:w="36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080B068" w14:textId="77777777" w:rsidR="003E77BF" w:rsidRPr="00A913B9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KSV / SCT / FCT</w:t>
            </w:r>
            <w:r w:rsidRPr="00A913B9">
              <w:rPr>
                <w:rFonts w:cs="Arial"/>
                <w:b/>
                <w:sz w:val="16"/>
                <w:szCs w:val="16"/>
                <w:lang w:eastAsia="de-CH"/>
              </w:rPr>
              <w:t>:</w:t>
            </w:r>
          </w:p>
          <w:p w14:paraId="63FC29D2" w14:textId="3DBAB608" w:rsidR="003E77BF" w:rsidRPr="00A913B9" w:rsidRDefault="003E77BF" w:rsidP="005176E1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</w:tr>
      <w:tr w:rsidR="003E77BF" w:rsidRPr="00172241" w14:paraId="592B48A7" w14:textId="77777777" w:rsidTr="005176E1">
        <w:trPr>
          <w:trHeight w:val="955"/>
        </w:trPr>
        <w:tc>
          <w:tcPr>
            <w:tcW w:w="3465" w:type="dxa"/>
            <w:gridSpan w:val="2"/>
            <w:tcBorders>
              <w:bottom w:val="nil"/>
              <w:right w:val="single" w:sz="4" w:space="0" w:color="auto"/>
            </w:tcBorders>
          </w:tcPr>
          <w:p w14:paraId="52B811AE" w14:textId="77777777" w:rsidR="003E77BF" w:rsidRPr="00654E96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 w:rsidRPr="00654E96">
              <w:rPr>
                <w:rFonts w:cs="Arial"/>
                <w:b/>
                <w:sz w:val="16"/>
                <w:szCs w:val="16"/>
                <w:lang w:val="it-IT" w:eastAsia="de-CH"/>
              </w:rPr>
              <w:t>Der Schütze / Le tireur / Il tiratore:</w:t>
            </w:r>
          </w:p>
          <w:p w14:paraId="7A8B2C54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483096D7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17878E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20B81713" w14:textId="77777777" w:rsidR="003E77BF" w:rsidRPr="00D20A1B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481" w:type="dxa"/>
            <w:gridSpan w:val="6"/>
            <w:tcBorders>
              <w:bottom w:val="nil"/>
              <w:right w:val="single" w:sz="4" w:space="0" w:color="auto"/>
            </w:tcBorders>
          </w:tcPr>
          <w:p w14:paraId="5159E820" w14:textId="77777777" w:rsidR="003E77BF" w:rsidRPr="00D20A1B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lang w:eastAsia="de-CH"/>
              </w:rPr>
              <w:t>Der Vereins</w:t>
            </w:r>
            <w:r w:rsidRPr="00D20A1B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funktionär / Le fonctionnaire de la société /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Il funzionario della società:</w:t>
            </w:r>
          </w:p>
          <w:p w14:paraId="012B049F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6A5CF7F0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A0AA87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60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BAB10B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Vereinsstempel:</w:t>
            </w:r>
          </w:p>
          <w:p w14:paraId="6E26CF15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Timbre de la société:</w:t>
            </w:r>
          </w:p>
          <w:p w14:paraId="61E33B88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eastAsia="de-CH"/>
              </w:rPr>
              <w:t>Timbro della società:</w:t>
            </w:r>
          </w:p>
          <w:p w14:paraId="656FC79D" w14:textId="77777777" w:rsidR="003E77BF" w:rsidRPr="00906EC9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0C49D1DE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0704E07C" w14:textId="77777777" w:rsidR="003E77BF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61249650" w14:textId="77777777" w:rsidR="003E77BF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53A76DC7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>
              <w:rPr>
                <w:rFonts w:cs="Arial"/>
                <w:sz w:val="16"/>
                <w:szCs w:val="16"/>
                <w:lang w:eastAsia="de-CH"/>
              </w:rPr>
              <w:t>…………………………………………..………..</w:t>
            </w:r>
          </w:p>
        </w:tc>
      </w:tr>
      <w:tr w:rsidR="003E77BF" w:rsidRPr="00172241" w14:paraId="24B1AFE7" w14:textId="77777777" w:rsidTr="005176E1">
        <w:trPr>
          <w:trHeight w:val="671"/>
        </w:trPr>
        <w:tc>
          <w:tcPr>
            <w:tcW w:w="346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C8F14F1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48235F6E" w14:textId="1E92981B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3481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DECC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723FF7CC" w14:textId="10DE116D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r w:rsidRPr="00D20A1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3616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</w:p>
        </w:tc>
      </w:tr>
      <w:tr w:rsidR="003E77BF" w:rsidRPr="0075424F" w14:paraId="412A4B55" w14:textId="77777777" w:rsidTr="005176E1">
        <w:tc>
          <w:tcPr>
            <w:tcW w:w="10547" w:type="dxa"/>
            <w:gridSpan w:val="13"/>
            <w:tcBorders>
              <w:top w:val="single" w:sz="4" w:space="0" w:color="auto"/>
            </w:tcBorders>
          </w:tcPr>
          <w:p w14:paraId="4FB5F673" w14:textId="77777777" w:rsidR="003E77BF" w:rsidRPr="00C10E37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8"/>
                <w:szCs w:val="8"/>
                <w:lang w:eastAsia="de-CH"/>
              </w:rPr>
            </w:pPr>
          </w:p>
          <w:p w14:paraId="12BC893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Die Anmeldung für die Medaille ist dem </w:t>
            </w:r>
            <w:r>
              <w:rPr>
                <w:rFonts w:cs="Arial"/>
                <w:b/>
                <w:bCs/>
                <w:sz w:val="16"/>
                <w:szCs w:val="16"/>
                <w:lang w:eastAsia="de-CH"/>
              </w:rPr>
              <w:t>Kantonalschützen</w:t>
            </w:r>
            <w:r w:rsidRPr="00720A00">
              <w:rPr>
                <w:rFonts w:cs="Arial"/>
                <w:b/>
                <w:bCs/>
                <w:sz w:val="16"/>
                <w:szCs w:val="16"/>
                <w:lang w:eastAsia="de-CH"/>
              </w:rPr>
              <w:t>verband</w:t>
            </w:r>
            <w:r w:rsidRPr="00654E96"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einzureichen; die je acht Anerkennungskarten gemäss</w:t>
            </w:r>
            <w:r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oben stehender Aufstellung sind  beizulegen. Karten, die bereits für eine Meisterschaftsmedaille vorgewiesen worden sind, sind ungültig.</w:t>
            </w:r>
          </w:p>
          <w:p w14:paraId="65E820D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eastAsia="de-CH"/>
              </w:rPr>
            </w:pPr>
          </w:p>
          <w:p w14:paraId="15401A71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fr-FR" w:eastAsia="de-CH"/>
              </w:rPr>
            </w:pP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Cette annonce doit être adressée à 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Société cantonale de</w:t>
            </w:r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 xml:space="preserve"> tir;</w:t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 elle doit être accompagnée des mentions énumérées</w:t>
            </w:r>
            <w:r>
              <w:rPr>
                <w:rFonts w:cs="Arial"/>
                <w:sz w:val="16"/>
                <w:szCs w:val="16"/>
                <w:lang w:val="fr-FR" w:eastAsia="de-CH"/>
              </w:rPr>
              <w:t xml:space="preserve"> </w:t>
            </w:r>
            <w:r>
              <w:rPr>
                <w:rFonts w:cs="Arial"/>
                <w:sz w:val="16"/>
                <w:szCs w:val="16"/>
                <w:lang w:val="fr-FR" w:eastAsia="de-CH"/>
              </w:rPr>
              <w:br/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>ci-dessus. Les cartes de mention ayant déjà servi pour l’obtention d’une médaille de maîtrise en campagne ne sont plus valables.</w:t>
            </w:r>
          </w:p>
          <w:p w14:paraId="57432815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val="fr-FR" w:eastAsia="de-CH"/>
              </w:rPr>
            </w:pPr>
          </w:p>
          <w:p w14:paraId="46658EF6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val="it-IT" w:eastAsia="de-CH"/>
              </w:rPr>
            </w:pP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La richiesta per il ritiro della medaglia va inoltrata alla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 xml:space="preserve">Federazione cantonale </w:t>
            </w:r>
            <w:r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>di tiro;</w:t>
            </w: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 le 8 rispettive menzioni vanno allegate seconde la disposizione indicata sopra. Le menzioni che sono già state presentate per una precedente medaglia di maestria non sono valide.</w:t>
            </w:r>
          </w:p>
        </w:tc>
      </w:tr>
    </w:tbl>
    <w:p w14:paraId="369DC0DE" w14:textId="77777777" w:rsidR="00EE60D6" w:rsidRPr="003E77BF" w:rsidRDefault="00EE60D6" w:rsidP="003E77BF">
      <w:pPr>
        <w:rPr>
          <w:lang w:val="it-CH"/>
        </w:rPr>
      </w:pPr>
    </w:p>
    <w:sectPr w:rsidR="00EE60D6" w:rsidRPr="003E77BF" w:rsidSect="003E77B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660" w:right="567" w:bottom="426" w:left="709" w:header="568" w:footer="49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4ABF3" w14:textId="77777777" w:rsidR="00FB32FD" w:rsidRDefault="00FB32FD">
      <w:r>
        <w:separator/>
      </w:r>
    </w:p>
  </w:endnote>
  <w:endnote w:type="continuationSeparator" w:id="0">
    <w:p w14:paraId="61CCA6FA" w14:textId="77777777"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642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E34BB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7242" w14:textId="1D67E369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FO 1.10.2102 i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A16BA" w14:textId="2B8DB949" w:rsidR="0075424F" w:rsidRDefault="0075424F" w:rsidP="007542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985"/>
      </w:tabs>
      <w:ind w:right="141" w:hanging="142"/>
      <w:rPr>
        <w:rStyle w:val="Seitenzahl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FO 1.10.2102 i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Erstellt: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erstellt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Freigabe: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genehmigt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Rev-Nr: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Rev-Datum: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Revisionsdatum </w:instrText>
    </w:r>
    <w:r>
      <w:rPr>
        <w:sz w:val="16"/>
        <w:szCs w:val="16"/>
      </w:rPr>
      <w:fldChar w:fldCharType="separate"/>
    </w:r>
    <w:r w:rsidR="00E02DC8">
      <w:rPr>
        <w:sz w:val="16"/>
        <w:szCs w:val="16"/>
      </w:rPr>
      <w:t>05.05.2021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746B5263" w14:textId="3D203E12" w:rsidR="00FB32FD" w:rsidRPr="0075424F" w:rsidRDefault="00FB32FD" w:rsidP="0075424F">
    <w:pPr>
      <w:pStyle w:val="Fuzeile"/>
      <w:ind w:firstLine="284"/>
      <w:rPr>
        <w:rStyle w:val="Seitenzah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CE096" w14:textId="77777777" w:rsidR="00FB32FD" w:rsidRDefault="00FB32FD">
      <w:r>
        <w:separator/>
      </w:r>
    </w:p>
  </w:footnote>
  <w:footnote w:type="continuationSeparator" w:id="0">
    <w:p w14:paraId="08981AF6" w14:textId="77777777"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64E07" w14:textId="444AF375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E02DC8">
      <w:rPr>
        <w:rFonts w:cs="Arial"/>
      </w:rPr>
      <w:t>Formulario Medaglia di maestra en campagna</w:t>
    </w:r>
    <w:r w:rsidRPr="004B6C42">
      <w:rPr>
        <w:rFonts w:cs="Arial"/>
      </w:rPr>
      <w:fldChar w:fldCharType="end"/>
    </w:r>
  </w:p>
  <w:p w14:paraId="3F7C20F6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C950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AA4097F" wp14:editId="6B1951BD">
          <wp:extent cx="6019800" cy="73152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D4372" w14:textId="5323D30B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E02DC8">
      <w:rPr>
        <w:b/>
        <w:sz w:val="28"/>
        <w:szCs w:val="28"/>
      </w:rPr>
      <w:t>Formulario Medaglia di maestra en campagna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18813E77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4DEG2kmWkXrY6aDKsdfhAHBn6jJwxO039PMwsstkI886c7t/dHO6BQdDFs/xNKuf4xqNGpbHas+ucMmM4T49g==" w:salt="LI+LYoeg1uHi7kI3apcYU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06156"/>
    <w:rsid w:val="000201C4"/>
    <w:rsid w:val="00023F8C"/>
    <w:rsid w:val="00082704"/>
    <w:rsid w:val="001319A8"/>
    <w:rsid w:val="001364AA"/>
    <w:rsid w:val="00141611"/>
    <w:rsid w:val="001A7DEF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3E77BF"/>
    <w:rsid w:val="004041E8"/>
    <w:rsid w:val="00437BA6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424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967B3"/>
    <w:rsid w:val="008A6AD1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2DC8"/>
    <w:rsid w:val="00E05BC6"/>
    <w:rsid w:val="00E443C8"/>
    <w:rsid w:val="00E51874"/>
    <w:rsid w:val="00E63B83"/>
    <w:rsid w:val="00E6400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oNotEmbedSmartTags/>
  <w:decimalSymbol w:val="."/>
  <w:listSeparator w:val=";"/>
  <w14:docId w14:val="2F1BC02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64ED9-FF70-42C0-A1FF-B84D7238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2</cp:revision>
  <cp:lastPrinted>2004-02-13T14:07:00Z</cp:lastPrinted>
  <dcterms:created xsi:type="dcterms:W3CDTF">2021-05-05T07:52:00Z</dcterms:created>
  <dcterms:modified xsi:type="dcterms:W3CDTF">2021-05-05T07:52:00Z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2021-05-04T22:00:00Z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1.10.2102 i</vt:lpwstr>
  </property>
  <property fmtid="{D5CDD505-2E9C-101B-9397-08002B2CF9AE}" pid="9" name="Bezeichnung">
    <vt:lpwstr>Formulario Medaglia di maestra en campagna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2102</vt:lpwstr>
  </property>
  <property fmtid="{D5CDD505-2E9C-101B-9397-08002B2CF9AE}" pid="16" name="NrAdd1">
    <vt:lpwstr>i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